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855" w:rsidRDefault="00924D97">
      <w:r>
        <w:rPr>
          <w:noProof/>
          <w:lang w:eastAsia="ru-RU"/>
        </w:rPr>
        <w:drawing>
          <wp:inline distT="0" distB="0" distL="0" distR="0" wp14:anchorId="59DD5F36" wp14:editId="3671DB79">
            <wp:extent cx="5940425" cy="7247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97" w:rsidRDefault="00924D97"/>
    <w:p w:rsidR="00924D97" w:rsidRDefault="00924D97"/>
    <w:p w:rsidR="00924D97" w:rsidRDefault="00924D97">
      <w:r>
        <w:rPr>
          <w:noProof/>
          <w:lang w:eastAsia="ru-RU"/>
        </w:rPr>
        <w:lastRenderedPageBreak/>
        <w:drawing>
          <wp:inline distT="0" distB="0" distL="0" distR="0" wp14:anchorId="6F64D7B6" wp14:editId="44F7F942">
            <wp:extent cx="5647619" cy="73238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7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385FE" wp14:editId="420ADD39">
            <wp:extent cx="5638095" cy="688571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6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25"/>
    <w:rsid w:val="005B6855"/>
    <w:rsid w:val="00857625"/>
    <w:rsid w:val="0092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D876D"/>
  <w15:chartTrackingRefBased/>
  <w15:docId w15:val="{A6BF5279-6D0B-42EA-B437-0B453F1F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Яна Геннадьевна</dc:creator>
  <cp:keywords/>
  <dc:description/>
  <cp:lastModifiedBy>Смирнова Яна Геннадьевна</cp:lastModifiedBy>
  <cp:revision>2</cp:revision>
  <dcterms:created xsi:type="dcterms:W3CDTF">2024-04-08T10:12:00Z</dcterms:created>
  <dcterms:modified xsi:type="dcterms:W3CDTF">2024-04-08T10:13:00Z</dcterms:modified>
</cp:coreProperties>
</file>